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95B6D" w14:textId="77777777" w:rsidR="00C964EA" w:rsidRPr="00C964EA" w:rsidRDefault="00C964EA" w:rsidP="00C964EA">
      <w:pPr>
        <w:widowControl/>
        <w:shd w:val="clear" w:color="auto" w:fill="FFFFFF"/>
        <w:spacing w:line="480" w:lineRule="atLeast"/>
        <w:ind w:firstLine="480"/>
        <w:textAlignment w:val="baseline"/>
        <w:rPr>
          <w:rFonts w:ascii="仿宋" w:eastAsia="仿宋" w:hAnsi="仿宋" w:cs="仿宋"/>
          <w:color w:val="333333"/>
          <w:kern w:val="0"/>
          <w:sz w:val="20"/>
          <w:szCs w:val="20"/>
          <w:shd w:val="clear" w:color="auto" w:fill="FFFFFF"/>
          <w:lang w:bidi="ar"/>
        </w:rPr>
      </w:pPr>
      <w:r w:rsidRPr="00C964EA">
        <w:rPr>
          <w:rFonts w:ascii="仿宋" w:eastAsia="仿宋" w:hAnsi="仿宋" w:cs="仿宋" w:hint="eastAsia"/>
          <w:color w:val="333333"/>
          <w:kern w:val="0"/>
          <w:sz w:val="20"/>
          <w:szCs w:val="20"/>
          <w:shd w:val="clear" w:color="auto" w:fill="FFFFFF"/>
          <w:lang w:bidi="ar"/>
        </w:rPr>
        <w:t>附件1</w:t>
      </w:r>
    </w:p>
    <w:p w14:paraId="6275570D" w14:textId="77777777" w:rsidR="00C964EA" w:rsidRDefault="00C964EA" w:rsidP="00C964EA">
      <w:pPr>
        <w:widowControl/>
        <w:shd w:val="clear" w:color="auto" w:fill="FFFFFF"/>
        <w:spacing w:line="480" w:lineRule="atLeast"/>
        <w:ind w:firstLine="480"/>
        <w:jc w:val="center"/>
        <w:textAlignment w:val="baseline"/>
        <w:rPr>
          <w:rFonts w:ascii="仿宋" w:eastAsia="仿宋" w:hAnsi="仿宋" w:cs="仿宋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hd w:val="clear" w:color="auto" w:fill="FFFFFF"/>
          <w:lang w:bidi="ar"/>
        </w:rPr>
        <w:t>参赛作品统计-评分表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420"/>
        <w:gridCol w:w="1420"/>
        <w:gridCol w:w="1420"/>
        <w:gridCol w:w="1421"/>
        <w:gridCol w:w="1420"/>
      </w:tblGrid>
      <w:tr w:rsidR="00C964EA" w14:paraId="164CB1DB" w14:textId="77777777" w:rsidTr="00B85C9F">
        <w:trPr>
          <w:jc w:val="center"/>
        </w:trPr>
        <w:tc>
          <w:tcPr>
            <w:tcW w:w="1421" w:type="dxa"/>
          </w:tcPr>
          <w:p w14:paraId="4A9965E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1420" w:type="dxa"/>
          </w:tcPr>
          <w:p w14:paraId="79E793D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1420" w:type="dxa"/>
          </w:tcPr>
          <w:p w14:paraId="441F135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1420" w:type="dxa"/>
          </w:tcPr>
          <w:p w14:paraId="7735DD0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1421" w:type="dxa"/>
          </w:tcPr>
          <w:p w14:paraId="686D290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联系方式</w:t>
            </w:r>
          </w:p>
        </w:tc>
        <w:tc>
          <w:tcPr>
            <w:tcW w:w="1420" w:type="dxa"/>
          </w:tcPr>
          <w:p w14:paraId="3ECB3F6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hd w:val="clear" w:color="auto" w:fill="FFFFFF"/>
                <w:lang w:bidi="ar"/>
              </w:rPr>
              <w:t>得分</w:t>
            </w:r>
          </w:p>
        </w:tc>
      </w:tr>
      <w:tr w:rsidR="00C964EA" w14:paraId="30579EA9" w14:textId="77777777" w:rsidTr="00B85C9F">
        <w:trPr>
          <w:jc w:val="center"/>
        </w:trPr>
        <w:tc>
          <w:tcPr>
            <w:tcW w:w="1421" w:type="dxa"/>
          </w:tcPr>
          <w:p w14:paraId="174FEB10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FF989B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326426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DCF0192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097C442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F4FB820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759EEE69" w14:textId="77777777" w:rsidTr="00B85C9F">
        <w:trPr>
          <w:jc w:val="center"/>
        </w:trPr>
        <w:tc>
          <w:tcPr>
            <w:tcW w:w="1421" w:type="dxa"/>
          </w:tcPr>
          <w:p w14:paraId="2C6E76C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4CEE79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098448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C89EEB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3297F677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AD7031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4D3CF134" w14:textId="77777777" w:rsidTr="00B85C9F">
        <w:trPr>
          <w:jc w:val="center"/>
        </w:trPr>
        <w:tc>
          <w:tcPr>
            <w:tcW w:w="1421" w:type="dxa"/>
          </w:tcPr>
          <w:p w14:paraId="6D2D168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5C6E1F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9D8546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B2A640F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144D643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80AB13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44E74C90" w14:textId="77777777" w:rsidTr="00B85C9F">
        <w:trPr>
          <w:jc w:val="center"/>
        </w:trPr>
        <w:tc>
          <w:tcPr>
            <w:tcW w:w="1421" w:type="dxa"/>
          </w:tcPr>
          <w:p w14:paraId="35FE458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6BD827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F42DAD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2D201D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6D9E1EA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60ABC51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53D7BC1E" w14:textId="77777777" w:rsidTr="00B85C9F">
        <w:trPr>
          <w:jc w:val="center"/>
        </w:trPr>
        <w:tc>
          <w:tcPr>
            <w:tcW w:w="1421" w:type="dxa"/>
          </w:tcPr>
          <w:p w14:paraId="787101A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25A7A7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41892E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DC95F52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715AA2B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D21C6E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22761A6B" w14:textId="77777777" w:rsidTr="00B85C9F">
        <w:trPr>
          <w:jc w:val="center"/>
        </w:trPr>
        <w:tc>
          <w:tcPr>
            <w:tcW w:w="1421" w:type="dxa"/>
          </w:tcPr>
          <w:p w14:paraId="1658B9F2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4E233B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4E77D5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4FBFC4A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0AE8ED6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4E93A81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0553BC57" w14:textId="77777777" w:rsidTr="00B85C9F">
        <w:trPr>
          <w:trHeight w:val="490"/>
          <w:jc w:val="center"/>
        </w:trPr>
        <w:tc>
          <w:tcPr>
            <w:tcW w:w="1421" w:type="dxa"/>
          </w:tcPr>
          <w:p w14:paraId="27E02D2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E30E012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4110781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C59A817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46927E7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D0A0AF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63C89CD9" w14:textId="77777777" w:rsidTr="00B85C9F">
        <w:trPr>
          <w:trHeight w:val="490"/>
          <w:jc w:val="center"/>
        </w:trPr>
        <w:tc>
          <w:tcPr>
            <w:tcW w:w="1421" w:type="dxa"/>
          </w:tcPr>
          <w:p w14:paraId="786D0CF9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A97B59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91DB1D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33BDB4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2A58BEF7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9A2C0B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1C500AA6" w14:textId="77777777" w:rsidTr="00B85C9F">
        <w:trPr>
          <w:trHeight w:val="490"/>
          <w:jc w:val="center"/>
        </w:trPr>
        <w:tc>
          <w:tcPr>
            <w:tcW w:w="1421" w:type="dxa"/>
          </w:tcPr>
          <w:p w14:paraId="223625A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24F0B9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D7CD28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8A699F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6A6D15F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5F03C8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57397A83" w14:textId="77777777" w:rsidTr="00B85C9F">
        <w:trPr>
          <w:trHeight w:val="490"/>
          <w:jc w:val="center"/>
        </w:trPr>
        <w:tc>
          <w:tcPr>
            <w:tcW w:w="1421" w:type="dxa"/>
          </w:tcPr>
          <w:p w14:paraId="45B54DE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77AA1AF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6999FB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E9069C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253793C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02DC70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36A1BD65" w14:textId="77777777" w:rsidTr="00B85C9F">
        <w:trPr>
          <w:trHeight w:val="490"/>
          <w:jc w:val="center"/>
        </w:trPr>
        <w:tc>
          <w:tcPr>
            <w:tcW w:w="1421" w:type="dxa"/>
          </w:tcPr>
          <w:p w14:paraId="531DD00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9C3621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797886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B5925D9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160DB96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78F1191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161CA168" w14:textId="77777777" w:rsidTr="00B85C9F">
        <w:trPr>
          <w:trHeight w:val="490"/>
          <w:jc w:val="center"/>
        </w:trPr>
        <w:tc>
          <w:tcPr>
            <w:tcW w:w="1421" w:type="dxa"/>
          </w:tcPr>
          <w:p w14:paraId="75EB9DB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B0F3187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40EBE82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536E1F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15886002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BD7EFF0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6046068A" w14:textId="77777777" w:rsidTr="00B85C9F">
        <w:trPr>
          <w:trHeight w:val="490"/>
          <w:jc w:val="center"/>
        </w:trPr>
        <w:tc>
          <w:tcPr>
            <w:tcW w:w="1421" w:type="dxa"/>
          </w:tcPr>
          <w:p w14:paraId="6368D6B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48030732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737F0A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817977F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3C1BCDC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1B1779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7CCEBAE7" w14:textId="77777777" w:rsidTr="00B85C9F">
        <w:trPr>
          <w:trHeight w:val="490"/>
          <w:jc w:val="center"/>
        </w:trPr>
        <w:tc>
          <w:tcPr>
            <w:tcW w:w="1421" w:type="dxa"/>
          </w:tcPr>
          <w:p w14:paraId="7975D3C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84AEFA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DD8E2D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4840229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0753E2D9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8324D5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70A5D4C3" w14:textId="77777777" w:rsidTr="00B85C9F">
        <w:trPr>
          <w:trHeight w:val="490"/>
          <w:jc w:val="center"/>
        </w:trPr>
        <w:tc>
          <w:tcPr>
            <w:tcW w:w="1421" w:type="dxa"/>
          </w:tcPr>
          <w:p w14:paraId="21E5331F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70E6E1D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472A3B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CFF565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0AA0C7B7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51A651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742BFF2E" w14:textId="77777777" w:rsidTr="00B85C9F">
        <w:trPr>
          <w:trHeight w:val="490"/>
          <w:jc w:val="center"/>
        </w:trPr>
        <w:tc>
          <w:tcPr>
            <w:tcW w:w="1421" w:type="dxa"/>
          </w:tcPr>
          <w:p w14:paraId="24E024C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45EF4AA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80F74CF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400ED02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42914E5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B76B5D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7E4E1309" w14:textId="77777777" w:rsidTr="00B85C9F">
        <w:trPr>
          <w:trHeight w:val="490"/>
          <w:jc w:val="center"/>
        </w:trPr>
        <w:tc>
          <w:tcPr>
            <w:tcW w:w="1421" w:type="dxa"/>
          </w:tcPr>
          <w:p w14:paraId="56E97960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5E246D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4C4A6A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73B55B9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6A54855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478CC42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1381E344" w14:textId="77777777" w:rsidTr="00B85C9F">
        <w:trPr>
          <w:trHeight w:val="490"/>
          <w:jc w:val="center"/>
        </w:trPr>
        <w:tc>
          <w:tcPr>
            <w:tcW w:w="1421" w:type="dxa"/>
          </w:tcPr>
          <w:p w14:paraId="143D3EA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C9A36D0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3357360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497EAF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531EBFD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5DB212A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07FAC9DF" w14:textId="77777777" w:rsidTr="00B85C9F">
        <w:trPr>
          <w:trHeight w:val="490"/>
          <w:jc w:val="center"/>
        </w:trPr>
        <w:tc>
          <w:tcPr>
            <w:tcW w:w="1421" w:type="dxa"/>
          </w:tcPr>
          <w:p w14:paraId="78F8585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A618A4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B03622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BD90BC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20A6493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654382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3E7DB128" w14:textId="77777777" w:rsidTr="00B85C9F">
        <w:trPr>
          <w:trHeight w:val="490"/>
          <w:jc w:val="center"/>
        </w:trPr>
        <w:tc>
          <w:tcPr>
            <w:tcW w:w="1421" w:type="dxa"/>
          </w:tcPr>
          <w:p w14:paraId="3B1F2F1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65ED00A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E5FD012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CBE247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5589F90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922FE2C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6207408E" w14:textId="77777777" w:rsidTr="00B85C9F">
        <w:trPr>
          <w:trHeight w:val="490"/>
          <w:jc w:val="center"/>
        </w:trPr>
        <w:tc>
          <w:tcPr>
            <w:tcW w:w="1421" w:type="dxa"/>
          </w:tcPr>
          <w:p w14:paraId="770216D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632D84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079FC8A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7E2671F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639AD4A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45DD9E1B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28D1A368" w14:textId="77777777" w:rsidTr="00B85C9F">
        <w:trPr>
          <w:trHeight w:val="490"/>
          <w:jc w:val="center"/>
        </w:trPr>
        <w:tc>
          <w:tcPr>
            <w:tcW w:w="1421" w:type="dxa"/>
          </w:tcPr>
          <w:p w14:paraId="4B44841E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E8D4865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2D1F07D6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A7C589D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2F603788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93F3499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C964EA" w14:paraId="097C4A7F" w14:textId="77777777" w:rsidTr="00B85C9F">
        <w:trPr>
          <w:trHeight w:val="490"/>
          <w:jc w:val="center"/>
        </w:trPr>
        <w:tc>
          <w:tcPr>
            <w:tcW w:w="1421" w:type="dxa"/>
          </w:tcPr>
          <w:p w14:paraId="0D768DBF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18289E5F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69506F0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4DBFB163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1" w:type="dxa"/>
          </w:tcPr>
          <w:p w14:paraId="4E050100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0" w:type="dxa"/>
          </w:tcPr>
          <w:p w14:paraId="31043544" w14:textId="77777777" w:rsidR="00C964EA" w:rsidRDefault="00C964EA" w:rsidP="00B85C9F">
            <w:pPr>
              <w:widowControl/>
              <w:spacing w:line="480" w:lineRule="atLeast"/>
              <w:jc w:val="center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7DCBFC13" w14:textId="77777777" w:rsidR="00C964EA" w:rsidRPr="00C964EA" w:rsidRDefault="00C964EA" w:rsidP="00051175">
      <w:pPr>
        <w:widowControl/>
        <w:shd w:val="clear" w:color="auto" w:fill="FFFFFF"/>
        <w:spacing w:line="480" w:lineRule="atLeast"/>
        <w:jc w:val="left"/>
        <w:textAlignment w:val="baseline"/>
        <w:rPr>
          <w:rFonts w:ascii="仿宋_GB2312" w:eastAsia="仿宋_GB2312" w:hAnsi="宋体" w:hint="eastAsia"/>
          <w:color w:val="333333"/>
          <w:sz w:val="28"/>
          <w:szCs w:val="28"/>
        </w:rPr>
      </w:pPr>
    </w:p>
    <w:sectPr w:rsidR="00C964EA" w:rsidRPr="00C9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D6443" w14:textId="77777777" w:rsidR="00CA35B7" w:rsidRDefault="00CA35B7" w:rsidP="00C964EA">
      <w:r>
        <w:separator/>
      </w:r>
    </w:p>
  </w:endnote>
  <w:endnote w:type="continuationSeparator" w:id="0">
    <w:p w14:paraId="188CEE50" w14:textId="77777777" w:rsidR="00CA35B7" w:rsidRDefault="00CA35B7" w:rsidP="00C9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B9FAC" w14:textId="77777777" w:rsidR="00CA35B7" w:rsidRDefault="00CA35B7" w:rsidP="00C964EA">
      <w:r>
        <w:separator/>
      </w:r>
    </w:p>
  </w:footnote>
  <w:footnote w:type="continuationSeparator" w:id="0">
    <w:p w14:paraId="03001E23" w14:textId="77777777" w:rsidR="00CA35B7" w:rsidRDefault="00CA35B7" w:rsidP="00C9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8174E8"/>
    <w:multiLevelType w:val="singleLevel"/>
    <w:tmpl w:val="AD8174E8"/>
    <w:lvl w:ilvl="0">
      <w:start w:val="1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FB"/>
    <w:rsid w:val="00051175"/>
    <w:rsid w:val="0006034D"/>
    <w:rsid w:val="001B5C26"/>
    <w:rsid w:val="002525DA"/>
    <w:rsid w:val="00282E9B"/>
    <w:rsid w:val="003A491C"/>
    <w:rsid w:val="005019D9"/>
    <w:rsid w:val="008325FB"/>
    <w:rsid w:val="00924235"/>
    <w:rsid w:val="00BE5BCF"/>
    <w:rsid w:val="00C877F2"/>
    <w:rsid w:val="00C964EA"/>
    <w:rsid w:val="00CA35B7"/>
    <w:rsid w:val="00EC0438"/>
    <w:rsid w:val="00E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53D46"/>
  <w15:chartTrackingRefBased/>
  <w15:docId w15:val="{73350FDF-6441-4AE4-AD64-5B29A088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4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4EA"/>
    <w:rPr>
      <w:sz w:val="18"/>
      <w:szCs w:val="18"/>
    </w:rPr>
  </w:style>
  <w:style w:type="character" w:customStyle="1" w:styleId="NormalCharacter">
    <w:name w:val="NormalCharacter"/>
    <w:semiHidden/>
    <w:rsid w:val="00C964EA"/>
  </w:style>
  <w:style w:type="character" w:styleId="a7">
    <w:name w:val="Hyperlink"/>
    <w:rsid w:val="00C964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浅忆</dc:creator>
  <cp:keywords/>
  <dc:description/>
  <cp:lastModifiedBy>Adrinenne</cp:lastModifiedBy>
  <cp:revision>2</cp:revision>
  <dcterms:created xsi:type="dcterms:W3CDTF">2021-03-19T02:08:00Z</dcterms:created>
  <dcterms:modified xsi:type="dcterms:W3CDTF">2021-03-19T02:08:00Z</dcterms:modified>
</cp:coreProperties>
</file>